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84C" w:rsidRDefault="00F55D43">
      <w:proofErr w:type="spellStart"/>
      <w:r>
        <w:t>Ok</w:t>
      </w:r>
      <w:proofErr w:type="spellEnd"/>
      <w:r>
        <w:t xml:space="preserve"> ver2</w:t>
      </w:r>
      <w:bookmarkStart w:id="0" w:name="_GoBack"/>
      <w:bookmarkEnd w:id="0"/>
    </w:p>
    <w:sectPr w:rsidR="00897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7A"/>
    <w:rsid w:val="001D3246"/>
    <w:rsid w:val="00280F83"/>
    <w:rsid w:val="00610B3C"/>
    <w:rsid w:val="0089784C"/>
    <w:rsid w:val="00906866"/>
    <w:rsid w:val="00A732C1"/>
    <w:rsid w:val="00B9607A"/>
    <w:rsid w:val="00C730D0"/>
    <w:rsid w:val="00D87C8E"/>
    <w:rsid w:val="00F5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CA56"/>
  <w15:chartTrackingRefBased/>
  <w15:docId w15:val="{D8C23DF2-05D9-4904-8E12-BAB3A78D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Nemečkayová</dc:creator>
  <cp:keywords/>
  <dc:description/>
  <cp:lastModifiedBy>Iveta Nemečkayová</cp:lastModifiedBy>
  <cp:revision>5</cp:revision>
  <dcterms:created xsi:type="dcterms:W3CDTF">2024-02-16T07:55:00Z</dcterms:created>
  <dcterms:modified xsi:type="dcterms:W3CDTF">2024-06-26T07:37:00Z</dcterms:modified>
</cp:coreProperties>
</file>